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9de9e7ae4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 NORDSVEEN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 NORDSVEEN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86725d33b44a8"/>
      <w:footerReference xmlns:r="http://schemas.openxmlformats.org/officeDocument/2006/relationships" w:type="default" r:id="Rf27d43ec6383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 NORDSVEEN AS   ·   Org.nr 826 367 482   ·   Vesteråsveien 42   ·   0382 OSLO   ·   m@mads.no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 NORDSVEEN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86725d33b44a8" /><Relationship Type="http://schemas.openxmlformats.org/officeDocument/2006/relationships/footer" Target="/word/footer1.xml" Id="Rf27d43ec63834e48" /></Relationships>
</file>