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2228e9c774b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6b8b111cb4e8a"/>
      <w:footerReference xmlns:r="http://schemas.openxmlformats.org/officeDocument/2006/relationships" w:type="default" r:id="R69ae13808aa3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WANO INVEST AS   ·   Org.nr 828 014 722   ·   Strandgata 11   ·   9600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6b8b111cb4e8a" /><Relationship Type="http://schemas.openxmlformats.org/officeDocument/2006/relationships/footer" Target="/word/footer1.xml" Id="R69ae13808aa34053" /></Relationships>
</file>