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e5b7b31a8843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AXW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Solbergmoen,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AXW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10a12e630c4fa1"/>
      <w:footerReference xmlns:r="http://schemas.openxmlformats.org/officeDocument/2006/relationships" w:type="default" r:id="Rd55baea8cd5645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AXW AS   ·   Org.nr 829 414 732   ·   Sollia 5H   ·   3058 SOLBERGMOEN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AXW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10a12e630c4fa1" /><Relationship Type="http://schemas.openxmlformats.org/officeDocument/2006/relationships/footer" Target="/word/footer1.xml" Id="Rd55baea8cd5645d8" /></Relationships>
</file>