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a79472aaf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HORIZON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HORIZON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c5c4bba024458"/>
      <w:footerReference xmlns:r="http://schemas.openxmlformats.org/officeDocument/2006/relationships" w:type="default" r:id="Re47cb2db6079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HORIZON AS   ·   Org.nr 831 219 572   ·   Gamle Kongeveg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c5c4bba024458" /><Relationship Type="http://schemas.openxmlformats.org/officeDocument/2006/relationships/footer" Target="/word/footer1.xml" Id="Re47cb2db60794168" /></Relationships>
</file>