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9c1750c26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ØKR INNVEST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ØKR INNVEST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c69265e80b4c88"/>
      <w:footerReference xmlns:r="http://schemas.openxmlformats.org/officeDocument/2006/relationships" w:type="default" r:id="R419baf24d8cf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ØKR INNVEST AS   ·   Org.nr 834 745 062   ·   Fløybakken 32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ØKR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69265e80b4c88" /><Relationship Type="http://schemas.openxmlformats.org/officeDocument/2006/relationships/footer" Target="/word/footer1.xml" Id="R419baf24d8cf431f" /></Relationships>
</file>