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0f37bf1e3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BIL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BIL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b49a3a36d4bea"/>
      <w:footerReference xmlns:r="http://schemas.openxmlformats.org/officeDocument/2006/relationships" w:type="default" r:id="Re5e32a0d0f3b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BIL  AS   ·   Org.nr 836 634 152   ·   Solves gate 4   ·   2270 FLISA   ·   Tlf. 62 95 19 10   ·   www.flisabil.no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BIL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b49a3a36d4bea" /><Relationship Type="http://schemas.openxmlformats.org/officeDocument/2006/relationships/footer" Target="/word/footer1.xml" Id="Re5e32a0d0f3b4cd0" /></Relationships>
</file>