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3cf936b2c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STUGUDAL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43e939144f834f82"/>
      <w:footerReference xmlns:r="http://schemas.openxmlformats.org/officeDocument/2006/relationships" w:type="default" r:id="Ra5cf2c7d5918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939144f834f82" /><Relationship Type="http://schemas.openxmlformats.org/officeDocument/2006/relationships/footer" Target="/word/footer1.xml" Id="Ra5cf2c7d591840bf" /></Relationships>
</file>