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994a1de5d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9feaa44a4448d"/>
      <w:footerReference xmlns:r="http://schemas.openxmlformats.org/officeDocument/2006/relationships" w:type="default" r:id="Rd90b73a2de6f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KMT HOLDING AS   ·   Org.nr 889 077 352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9feaa44a4448d" /><Relationship Type="http://schemas.openxmlformats.org/officeDocument/2006/relationships/footer" Target="/word/footer1.xml" Id="Rd90b73a2de6f44ce" /></Relationships>
</file>