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59e333416d45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 BERG HOLDING AS</w:t>
      </w:r>
    </w:p>
    <w:sectPr>
      <w:headerReference xmlns:r="http://schemas.openxmlformats.org/officeDocument/2006/relationships" w:type="default" r:id="R5f2566cc8f6143c8"/>
      <w:footerReference xmlns:r="http://schemas.openxmlformats.org/officeDocument/2006/relationships" w:type="default" r:id="R2c05383200dd4c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BERG HOLDING AS   ·   Org.nr 889 189 312   ·   Tyholtveien 64   ·   7052 TRONDHEIM   ·   bjarne@rosenborgreklame.no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2566cc8f6143c8" /><Relationship Type="http://schemas.openxmlformats.org/officeDocument/2006/relationships/footer" Target="/word/footer1.xml" Id="R2c05383200dd4c24" /></Relationships>
</file>