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2378233fa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BRAS HOLDING AS, org.nr 889 243 732,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cc3cfb196230408d"/>
      <w:footerReference xmlns:r="http://schemas.openxmlformats.org/officeDocument/2006/relationships" w:type="default" r:id="R88bf6e26e417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cfb196230408d" /><Relationship Type="http://schemas.openxmlformats.org/officeDocument/2006/relationships/footer" Target="/word/footer1.xml" Id="R88bf6e26e41740a7" /></Relationships>
</file>