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85bc4807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BEERENBERG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7f07127414792"/>
      <w:footerReference xmlns:r="http://schemas.openxmlformats.org/officeDocument/2006/relationships" w:type="default" r:id="Rd831aa9d3dd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HOLDING AS   ·   Org.nr 889 694 742   ·   Kokstaddalen 33   ·   5257 KOKSTAD   ·   Tlf. 22 09 06 00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f07127414792" /><Relationship Type="http://schemas.openxmlformats.org/officeDocument/2006/relationships/footer" Target="/word/footer1.xml" Id="Rd831aa9d3dd34b2d" /></Relationships>
</file>