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94efff53242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7c413d68d74bd4"/>
      <w:footerReference xmlns:r="http://schemas.openxmlformats.org/officeDocument/2006/relationships" w:type="default" r:id="R10a9752808ae4c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MONTEM AS   ·   Org.nr 889 981 172   ·   C. Sundts gate 55   ·   5004 BERGEN   ·   Tlf. 55 31 01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c413d68d74bd4" /><Relationship Type="http://schemas.openxmlformats.org/officeDocument/2006/relationships/footer" Target="/word/footer1.xml" Id="R10a9752808ae4c13" /></Relationships>
</file>