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7e2f2e48743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aff06e4d825946d9"/>
      <w:footerReference xmlns:r="http://schemas.openxmlformats.org/officeDocument/2006/relationships" w:type="default" r:id="R58886b8ce862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f06e4d825946d9" /><Relationship Type="http://schemas.openxmlformats.org/officeDocument/2006/relationships/footer" Target="/word/footer1.xml" Id="R58886b8ce8624836" /></Relationships>
</file>