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9de213042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RTB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8215fa160cfb4d44"/>
      <w:footerReference xmlns:r="http://schemas.openxmlformats.org/officeDocument/2006/relationships" w:type="default" r:id="R84e5c1f81e30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5fa160cfb4d44" /><Relationship Type="http://schemas.openxmlformats.org/officeDocument/2006/relationships/footer" Target="/word/footer1.xml" Id="R84e5c1f81e30475d" /></Relationships>
</file>