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7dcb781b74b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IVAR'S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IVAR'S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ed740a6a224a46"/>
      <w:footerReference xmlns:r="http://schemas.openxmlformats.org/officeDocument/2006/relationships" w:type="default" r:id="Ra4bf9d4a2c1b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IVAR'S MAT AS   ·   Org.nr 896 599 232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IVAR'S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d740a6a224a46" /><Relationship Type="http://schemas.openxmlformats.org/officeDocument/2006/relationships/footer" Target="/word/footer1.xml" Id="Ra4bf9d4a2c1b4b68" /></Relationships>
</file>