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b297e7ff6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TORSHAUGSGATA 12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TORSHAUGSGATA 12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414520dee408a"/>
      <w:footerReference xmlns:r="http://schemas.openxmlformats.org/officeDocument/2006/relationships" w:type="default" r:id="Rd4bb3e6d4bc6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TORSHAUGSGATA 12 EIENDOMSSELSKAP AS   ·   Org.nr 897 752 832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TORSHAUGSGATA 12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414520dee408a" /><Relationship Type="http://schemas.openxmlformats.org/officeDocument/2006/relationships/footer" Target="/word/footer1.xml" Id="Rd4bb3e6d4bc6426c" /></Relationships>
</file>