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262f0e5b1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61c0839844b2c"/>
      <w:footerReference xmlns:r="http://schemas.openxmlformats.org/officeDocument/2006/relationships" w:type="default" r:id="R41b947db2f64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INVEST AS   ·   Org.nr 898 546 012   ·   Haakon den godes vei 6D   ·   0373 OSLO   ·   carsten.buch.sivertsen@gmail.com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61c0839844b2c" /><Relationship Type="http://schemas.openxmlformats.org/officeDocument/2006/relationships/footer" Target="/word/footer1.xml" Id="R41b947db2f644065" /></Relationships>
</file>