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abf31e870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SLATLEM HOLDING AS</w:t>
      </w:r>
    </w:p>
    <w:sectPr>
      <w:headerReference xmlns:r="http://schemas.openxmlformats.org/officeDocument/2006/relationships" w:type="default" r:id="R4cf6d54ea2be4eb5"/>
      <w:footerReference xmlns:r="http://schemas.openxmlformats.org/officeDocument/2006/relationships" w:type="default" r:id="Rae831b3a7be8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SLATLEM HOLDING AS   ·   Org.nr 898 855 562   ·   Verkstedveien 4   ·   6517 KRISTIANSUND N   ·   Tlf. 71 58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SLATLEM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6d54ea2be4eb5" /><Relationship Type="http://schemas.openxmlformats.org/officeDocument/2006/relationships/footer" Target="/word/footer1.xml" Id="Rae831b3a7be84a67" /></Relationships>
</file>