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639d1a4514b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SILEO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SILEO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0e48441a55454d"/>
      <w:footerReference xmlns:r="http://schemas.openxmlformats.org/officeDocument/2006/relationships" w:type="default" r:id="R90de44600b89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SILEO HOLDING AS   ·   Org.nr 911 903 105   ·   Lundveien 9A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e48441a55454d" /><Relationship Type="http://schemas.openxmlformats.org/officeDocument/2006/relationships/footer" Target="/word/footer1.xml" Id="R90de44600b8940f1" /></Relationships>
</file>