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8abfe80a3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H4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H4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f77b5bcfff4829"/>
      <w:footerReference xmlns:r="http://schemas.openxmlformats.org/officeDocument/2006/relationships" w:type="default" r:id="R378f033e80b54a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H4 UTVIKLING AS   ·   Org.nr 911 940 310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H4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f77b5bcfff4829" /><Relationship Type="http://schemas.openxmlformats.org/officeDocument/2006/relationships/footer" Target="/word/footer1.xml" Id="R378f033e80b54a61" /></Relationships>
</file>