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a8e1be216c45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HAGFORS MASKIN DA, org.nr 912 067 289,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HAGFORS MASKIN DA</w:t>
      </w:r>
    </w:p>
    <w:sectPr>
      <w:headerReference xmlns:r="http://schemas.openxmlformats.org/officeDocument/2006/relationships" w:type="default" r:id="R4b94ceed87f64cb8"/>
      <w:footerReference xmlns:r="http://schemas.openxmlformats.org/officeDocument/2006/relationships" w:type="default" r:id="R269814f4d1fb45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HAGFORS MASKIN DA   ·   Org.nr 912 067 289   ·   Styrmannsvegen 6C   ·   9014 TROMSØ   ·   sture_hagfor@hotmail.com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HAGFORS MASKIN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94ceed87f64cb8" /><Relationship Type="http://schemas.openxmlformats.org/officeDocument/2006/relationships/footer" Target="/word/footer1.xml" Id="R269814f4d1fb45b0" /></Relationships>
</file>