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43c62be1c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MOCKINGBIRD MUSIC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MOCKINGBIRD MUSIC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c9289bb65e4388"/>
      <w:footerReference xmlns:r="http://schemas.openxmlformats.org/officeDocument/2006/relationships" w:type="default" r:id="R3fe78e45c36b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MOCKINGBIRD MUSIC AS   ·   Org.nr 912 435 490   ·   Parkveien 51   ·   0256 OSLO   ·   espen.tjersland@gmail.com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MOCKINGBIRD MUSIC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9289bb65e4388" /><Relationship Type="http://schemas.openxmlformats.org/officeDocument/2006/relationships/footer" Target="/word/footer1.xml" Id="R3fe78e45c36b4f06" /></Relationships>
</file>