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e6d922e5b49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TANDBERG EIENDOM AVDELING SENTRUMSGÅRDEN HEGGEDAL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TANDBERG EIENDOM AVDELING SENTRUMSGÅRDEN HEGGEDAL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895dd2f7024cc8"/>
      <w:footerReference xmlns:r="http://schemas.openxmlformats.org/officeDocument/2006/relationships" w:type="default" r:id="Rc098c78781c5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TANDBERG EIENDOM AVDELING SENTRUMSGÅRDEN HEGGEDAL AS   ·   Org.nr 914 719 461   ·   Smuget 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TANDBERG EIENDOM AVDELING SENTRUMSGÅRDEN HEGGEDAL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95dd2f7024cc8" /><Relationship Type="http://schemas.openxmlformats.org/officeDocument/2006/relationships/footer" Target="/word/footer1.xml" Id="Rc098c78781c54fb5" /></Relationships>
</file>