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1435d0ced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SYNLIG BEDRIFT AS</w:t>
      </w:r>
    </w:p>
    <w:sectPr>
      <w:headerReference xmlns:r="http://schemas.openxmlformats.org/officeDocument/2006/relationships" w:type="default" r:id="R328b30d131874852"/>
      <w:footerReference xmlns:r="http://schemas.openxmlformats.org/officeDocument/2006/relationships" w:type="default" r:id="Rab9c1e2ffb51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SYNLIG BEDRIFT AS   ·   Org.nr 915 243 711   ·   Kristen Holbøs veg 12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SYNLIG 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30d131874852" /><Relationship Type="http://schemas.openxmlformats.org/officeDocument/2006/relationships/footer" Target="/word/footer1.xml" Id="Rab9c1e2ffb514eaf" /></Relationships>
</file>