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94ffa7b78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 TVETE EIENDOM AS</w:t>
      </w:r>
    </w:p>
    <w:sectPr>
      <w:headerReference xmlns:r="http://schemas.openxmlformats.org/officeDocument/2006/relationships" w:type="default" r:id="R08b0593939664aff"/>
      <w:footerReference xmlns:r="http://schemas.openxmlformats.org/officeDocument/2006/relationships" w:type="default" r:id="R958cc46372f8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TVETE EIENDOM AS   ·   Org.nr 915 523 773   ·   St. Marie gate 97   ·   1706 SARPSBORG   ·   Tlf. 69 15 25 10   ·   elin.k.tvete@live.no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TVETE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0593939664aff" /><Relationship Type="http://schemas.openxmlformats.org/officeDocument/2006/relationships/footer" Target="/word/footer1.xml" Id="R958cc46372f84e37" /></Relationships>
</file>