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5efb37357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DØLEN SKOG BART CORNELIS NICOLAAS BROUWERS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Rollag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Rollag,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DØLEN SKOG BART CORNELIS NICOLAAS BROUWERS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ea2674ba34770"/>
      <w:footerReference xmlns:r="http://schemas.openxmlformats.org/officeDocument/2006/relationships" w:type="default" r:id="R960658343f80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DØLEN SKOG BART CORNELIS NICOLAAS BROUWERS   ·   Org.nr 915 526 330   ·   Ramsrudvegen 29   ·   3626 ROLLAG   ·   dolenskog@gmail.com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DØLEN SKOG BART CORNELIS NICOLAAS BROUWERS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ea2674ba34770" /><Relationship Type="http://schemas.openxmlformats.org/officeDocument/2006/relationships/footer" Target="/word/footer1.xml" Id="R960658343f80485d" /></Relationships>
</file>