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9c42dbf01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HILLEVÅGSVEIEN 24 BOLIG 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HILLEVÅGSVEIEN 24 BOLIG 5 AS</w:t>
      </w:r>
    </w:p>
    <w:sectPr>
      <w:headerReference xmlns:r="http://schemas.openxmlformats.org/officeDocument/2006/relationships" w:type="default" r:id="R6e0d111a6327495c"/>
      <w:footerReference xmlns:r="http://schemas.openxmlformats.org/officeDocument/2006/relationships" w:type="default" r:id="Rd88fac205c73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HILLEVÅGSVEIEN 24 BOLIG 5 AS   ·   Org.nr 915 537 421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HILLEVÅGSVEIEN 24 BOLIG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d111a6327495c" /><Relationship Type="http://schemas.openxmlformats.org/officeDocument/2006/relationships/footer" Target="/word/footer1.xml" Id="Rd88fac205c734e65" /></Relationships>
</file>