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224f4a9a5b40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f03feda16f4824"/>
      <w:footerReference xmlns:r="http://schemas.openxmlformats.org/officeDocument/2006/relationships" w:type="default" r:id="R8ebbf97e23d543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03feda16f4824" /><Relationship Type="http://schemas.openxmlformats.org/officeDocument/2006/relationships/footer" Target="/word/footer1.xml" Id="R8ebbf97e23d543e1" /></Relationships>
</file>