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bffd6380c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INNERTIER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INNERTIER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de8e57b8c4c34"/>
      <w:footerReference xmlns:r="http://schemas.openxmlformats.org/officeDocument/2006/relationships" w:type="default" r:id="Raab742c88cf7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INNERTIER AS   ·   Org.nr 916 071 140   ·   Bjerkebakken 73F   ·   0757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INNERTIER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de8e57b8c4c34" /><Relationship Type="http://schemas.openxmlformats.org/officeDocument/2006/relationships/footer" Target="/word/footer1.xml" Id="Raab742c88cf748b7" /></Relationships>
</file>