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ae790e5ab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MR.SLIPS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MR.SLIPS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7ced458d04224"/>
      <w:footerReference xmlns:r="http://schemas.openxmlformats.org/officeDocument/2006/relationships" w:type="default" r:id="Rdee0c0a56cf2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MR.SLIPS INVEST AS   ·   Org.nr 916 282 974   ·   Tinngata 30   ·   4014 STAVANGER   ·   mrskjorestad@gmail.com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MR.SLIPS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7ced458d04224" /><Relationship Type="http://schemas.openxmlformats.org/officeDocument/2006/relationships/footer" Target="/word/footer1.xml" Id="Rdee0c0a56cf24677" /></Relationships>
</file>