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07c9ff778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ABK TEKNIKK AS, org.nr 917 095 019,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63230b108d8d4deb"/>
      <w:footerReference xmlns:r="http://schemas.openxmlformats.org/officeDocument/2006/relationships" w:type="default" r:id="Rf6f986a86a27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30b108d8d4deb" /><Relationship Type="http://schemas.openxmlformats.org/officeDocument/2006/relationships/footer" Target="/word/footer1.xml" Id="Rf6f986a86a274bd2" /></Relationships>
</file>