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05171dde74a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TAZ TRADING AS</w:t>
      </w:r>
    </w:p>
    <w:sectPr>
      <w:headerReference xmlns:r="http://schemas.openxmlformats.org/officeDocument/2006/relationships" w:type="default" r:id="R005f879e8edf416e"/>
      <w:footerReference xmlns:r="http://schemas.openxmlformats.org/officeDocument/2006/relationships" w:type="default" r:id="R4bc9278ba0c6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TAZ TRADING AS   ·   Org.nr 917 270 708   ·   Løkenåsringen 16A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TAZ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f879e8edf416e" /><Relationship Type="http://schemas.openxmlformats.org/officeDocument/2006/relationships/footer" Target="/word/footer1.xml" Id="R4bc9278ba0c64863" /></Relationships>
</file>