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82a42f01f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ØSTFOLD ETATBYGG AS, org.nr 917 320 519,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36e19892fb2448c9"/>
      <w:footerReference xmlns:r="http://schemas.openxmlformats.org/officeDocument/2006/relationships" w:type="default" r:id="Ree5a80f48a49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19892fb2448c9" /><Relationship Type="http://schemas.openxmlformats.org/officeDocument/2006/relationships/footer" Target="/word/footer1.xml" Id="Ree5a80f48a494af2" /></Relationships>
</file>