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73f2497d7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KRISTIAN SOLLIE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KRISTIAN SOLLIE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c091712c24eb7"/>
      <w:footerReference xmlns:r="http://schemas.openxmlformats.org/officeDocument/2006/relationships" w:type="default" r:id="R34e06985c3e7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KRISTIAN SOLLIE AS   ·   Org.nr 917 435 596   ·   Kornblomstveien 22   ·   4634 KRISTIANSAND S   ·   kristian@murmesteren.com   ·   www.murmesteren.com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KRISTIAN SOLLIE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c091712c24eb7" /><Relationship Type="http://schemas.openxmlformats.org/officeDocument/2006/relationships/footer" Target="/word/footer1.xml" Id="R34e06985c3e74e4d" /></Relationships>
</file>