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4665ac752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WIKTORIN RÅDGIVNING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67db055f8d024e4b"/>
      <w:footerReference xmlns:r="http://schemas.openxmlformats.org/officeDocument/2006/relationships" w:type="default" r:id="R564c1825a4a3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b055f8d024e4b" /><Relationship Type="http://schemas.openxmlformats.org/officeDocument/2006/relationships/footer" Target="/word/footer1.xml" Id="R564c1825a4a34a6a" /></Relationships>
</file>