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abb3a18df60413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FINNMARK BILSKADESENTER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Hammerfest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Hammerfest,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FINNMARK BILSKADESENTER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16e1e7ca56b401d"/>
      <w:footerReference xmlns:r="http://schemas.openxmlformats.org/officeDocument/2006/relationships" w:type="default" r:id="Rc65b810bc13c4b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FINNMARK BILSKADESENTER AS   ·   Org.nr 918 092 986   ·   Båtsfjordveien 2A   ·   9602 HAMMERFEST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FINNMARK BILSKADESENTER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16e1e7ca56b401d" /><Relationship Type="http://schemas.openxmlformats.org/officeDocument/2006/relationships/footer" Target="/word/footer1.xml" Id="Rc65b810bc13c4b43" /></Relationships>
</file>