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c0c971d89141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FAGERHEIM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FAGERHEIM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1fe9f4d65c4146"/>
      <w:footerReference xmlns:r="http://schemas.openxmlformats.org/officeDocument/2006/relationships" w:type="default" r:id="R3f986255fdd44d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FAGERHEIM CONSULTING AS   ·   Org.nr 918 553 541   ·   Prestegårdsveien 10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FAGERHEIM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1fe9f4d65c4146" /><Relationship Type="http://schemas.openxmlformats.org/officeDocument/2006/relationships/footer" Target="/word/footer1.xml" Id="R3f986255fdd44dc7" /></Relationships>
</file>