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358d8536b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KRISTINA KLINIKKEN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KRISTINA KLINIKKEN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33d986f6a4ac9"/>
      <w:footerReference xmlns:r="http://schemas.openxmlformats.org/officeDocument/2006/relationships" w:type="default" r:id="R8bbf66a0b3c1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KRISTINA KLINIKKEN AS   ·   Org.nr 919 028 513   ·   Harald Pedersens gate 9   ·   3182 HORTEN   ·   Tlf. 33 61 61 60   ·   vestfold.post@kristinaklinikken.no   ·   www.kristinaklinikken.no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KRISTINA KLINIKKEN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33d986f6a4ac9" /><Relationship Type="http://schemas.openxmlformats.org/officeDocument/2006/relationships/footer" Target="/word/footer1.xml" Id="R8bbf66a0b3c14275" /></Relationships>
</file>