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e16a2710740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HØIEM INVEST BODØ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HØIEM INVEST BODØ AS</w:t>
      </w:r>
    </w:p>
    <w:sectPr>
      <w:headerReference xmlns:r="http://schemas.openxmlformats.org/officeDocument/2006/relationships" w:type="default" r:id="R7f4e2dd862e641ba"/>
      <w:footerReference xmlns:r="http://schemas.openxmlformats.org/officeDocument/2006/relationships" w:type="default" r:id="R668276c0c2c74e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HØIEM INVEST BODØ AS   ·   Org.nr 919 252 049   ·   Storgata 60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HØIEM INVEST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4e2dd862e641ba" /><Relationship Type="http://schemas.openxmlformats.org/officeDocument/2006/relationships/footer" Target="/word/footer1.xml" Id="R668276c0c2c74ec4" /></Relationships>
</file>