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e4380ce3044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MIDTSTUA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Kvisvik,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MIDTSTUA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3b4db345ff4d8c"/>
      <w:footerReference xmlns:r="http://schemas.openxmlformats.org/officeDocument/2006/relationships" w:type="default" r:id="R1f35b2b7a89149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MIDTSTUA AS   ·   Org.nr 919 510 013   ·   Vatn   ·   6674 KVISVIK   ·   mari@midtstua.no   ·   midtstua.no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MIDTSTUA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3b4db345ff4d8c" /><Relationship Type="http://schemas.openxmlformats.org/officeDocument/2006/relationships/footer" Target="/word/footer1.xml" Id="R1f35b2b7a89149bf" /></Relationships>
</file>