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d802e8ffa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BSJ HOLDING AS, org.nr 920 000 037,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af03096f431b4864"/>
      <w:footerReference xmlns:r="http://schemas.openxmlformats.org/officeDocument/2006/relationships" w:type="default" r:id="R3b107387519b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3096f431b4864" /><Relationship Type="http://schemas.openxmlformats.org/officeDocument/2006/relationships/footer" Target="/word/footer1.xml" Id="R3b107387519b47ab" /></Relationships>
</file>