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4e784265c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STEINBEKKHAUGEN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STEINBEKKHAUGEN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2a15a3e7e4f9b"/>
      <w:footerReference xmlns:r="http://schemas.openxmlformats.org/officeDocument/2006/relationships" w:type="default" r:id="R3d7fd836b7cb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STEINBEKKHAUGEN AS   ·   Org.nr 920 071 910   ·   Rådhusgata 23   ·   0158 OSLO   ·   Tlf. 46 29 67 19   ·   oystein.grini@gmail.com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2a15a3e7e4f9b" /><Relationship Type="http://schemas.openxmlformats.org/officeDocument/2006/relationships/footer" Target="/word/footer1.xml" Id="R3d7fd836b7cb413c" /></Relationships>
</file>