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aa378810a48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FINNMARKSVEIEN 56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FINNMARKSVEIEN 56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6ab580ae4f4842"/>
      <w:footerReference xmlns:r="http://schemas.openxmlformats.org/officeDocument/2006/relationships" w:type="default" r:id="R05d10665c89c44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FINNMARKSVEIEN 56 AS   ·   Org.nr 920 167 543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FINNMARKSVEIEN 56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6ab580ae4f4842" /><Relationship Type="http://schemas.openxmlformats.org/officeDocument/2006/relationships/footer" Target="/word/footer1.xml" Id="R05d10665c89c4481" /></Relationships>
</file>