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d18172d3bf49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 A.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Skei I Jølster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Skei I Jølster,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 A.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ed55ae610a4fae"/>
      <w:footerReference xmlns:r="http://schemas.openxmlformats.org/officeDocument/2006/relationships" w:type="default" r:id="Rd4f83a4bbd2f43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 A. HOLDING AS   ·   Org.nr 920 748 864   ·   Ospene 97   ·   6843 SKEI I JØLSTER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 A.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ed55ae610a4fae" /><Relationship Type="http://schemas.openxmlformats.org/officeDocument/2006/relationships/footer" Target="/word/footer1.xml" Id="Rd4f83a4bbd2f43ed" /></Relationships>
</file>