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f2eb102ea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VARANGER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VARANGER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00a776aa7457f"/>
      <w:footerReference xmlns:r="http://schemas.openxmlformats.org/officeDocument/2006/relationships" w:type="default" r:id="R7a5f17df1128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VARANGER EIENDOM AS   ·   Org.nr 921 069 219   ·   Båtsfjordveien 12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00a776aa7457f" /><Relationship Type="http://schemas.openxmlformats.org/officeDocument/2006/relationships/footer" Target="/word/footer1.xml" Id="R7a5f17df1128433b" /></Relationships>
</file>