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f8a53825b44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ASSKILDT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ASSKILDT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e9578047b64751"/>
      <w:footerReference xmlns:r="http://schemas.openxmlformats.org/officeDocument/2006/relationships" w:type="default" r:id="Rc46764a631f6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ASSKILDT HOLDING AS   ·   Org.nr 921 230 486   ·   Syverstadkollen 38A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ASSKILDT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9578047b64751" /><Relationship Type="http://schemas.openxmlformats.org/officeDocument/2006/relationships/footer" Target="/word/footer1.xml" Id="Rc46764a631f642be" /></Relationships>
</file>