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ec7fdc3c144c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DJ UTEN GRENSER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DJ UTEN GRENSER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2354e80e91478f"/>
      <w:footerReference xmlns:r="http://schemas.openxmlformats.org/officeDocument/2006/relationships" w:type="default" r:id="R322b3e0a087a47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DJ UTEN GRENSER AS   ·   Org.nr 921 660 197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DJ UTEN GRENSER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2354e80e91478f" /><Relationship Type="http://schemas.openxmlformats.org/officeDocument/2006/relationships/footer" Target="/word/footer1.xml" Id="R322b3e0a087a475b" /></Relationships>
</file>