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7329bd939c40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ENERGIKONTAKT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ENERGIKONTAKT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7f825175aa4f0b"/>
      <w:footerReference xmlns:r="http://schemas.openxmlformats.org/officeDocument/2006/relationships" w:type="default" r:id="Re25aa71fa2b949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ENERGIKONTAKT AS   ·   Org.nr 921 662 831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ENERGIKONTAKT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7f825175aa4f0b" /><Relationship Type="http://schemas.openxmlformats.org/officeDocument/2006/relationships/footer" Target="/word/footer1.xml" Id="Re25aa71fa2b949c3" /></Relationships>
</file>