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723737294845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BULK TRADING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BULK TRADING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813616e1214fff"/>
      <w:footerReference xmlns:r="http://schemas.openxmlformats.org/officeDocument/2006/relationships" w:type="default" r:id="Rb9c7d39d38804a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BULK TRADING GROUP AS   ·   Org.nr 922 874 875   ·   Zander Kaaes gate 7   ·   5015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BULK TRADING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813616e1214fff" /><Relationship Type="http://schemas.openxmlformats.org/officeDocument/2006/relationships/footer" Target="/word/footer1.xml" Id="Rb9c7d39d38804af4" /></Relationships>
</file>