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c86b2bf8a48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BEER FLAG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BEER FLAG AS</w:t>
      </w:r>
    </w:p>
    <w:sectPr>
      <w:headerReference xmlns:r="http://schemas.openxmlformats.org/officeDocument/2006/relationships" w:type="default" r:id="R25a5ae7d6ea54ceb"/>
      <w:footerReference xmlns:r="http://schemas.openxmlformats.org/officeDocument/2006/relationships" w:type="default" r:id="Ra33466c2245c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BEER FLAG AS   ·   Org.nr 923 185 755   ·   Møllergata 32B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BEER FLAG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5ae7d6ea54ceb" /><Relationship Type="http://schemas.openxmlformats.org/officeDocument/2006/relationships/footer" Target="/word/footer1.xml" Id="Ra33466c2245c4fcd" /></Relationships>
</file>